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1485"/>
        <w:gridCol w:w="2980"/>
        <w:gridCol w:w="431"/>
        <w:gridCol w:w="4160"/>
      </w:tblGrid>
      <w:tr w:rsidR="006C6CDA" w:rsidRPr="009E1739" w:rsidTr="00974286">
        <w:trPr>
          <w:trHeight w:val="1097"/>
        </w:trPr>
        <w:tc>
          <w:tcPr>
            <w:tcW w:w="524" w:type="pct"/>
            <w:tcBorders>
              <w:right w:val="nil"/>
            </w:tcBorders>
            <w:shd w:val="clear" w:color="auto" w:fill="auto"/>
          </w:tcPr>
          <w:p w:rsidR="006C6CDA" w:rsidRDefault="00974286" w:rsidP="005D483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284C10" wp14:editId="34FAF068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99695</wp:posOffset>
                  </wp:positionV>
                  <wp:extent cx="635000" cy="391160"/>
                  <wp:effectExtent l="0" t="0" r="0" b="8890"/>
                  <wp:wrapNone/>
                  <wp:docPr id="2" name="Picture 2" descr="logofla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la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286" w:rsidRDefault="006C6CDA" w:rsidP="00974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Proposal for Task Force Consideration </w:t>
            </w:r>
          </w:p>
          <w:p w:rsidR="006C6CDA" w:rsidRDefault="006C6CDA" w:rsidP="00974286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at the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</w:t>
            </w:r>
            <w:r w:rsidR="007A1A52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9F0216" w:rsidRPr="009F0216" w:rsidRDefault="009F0216" w:rsidP="00C01F5B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 xml:space="preserve">         </w:t>
            </w:r>
            <w:r w:rsidR="00C01F5B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(Tab to go to next field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13" w:type="pct"/>
            <w:tcBorders>
              <w:righ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5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DB8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6" w:type="pct"/>
            <w:tcBorders>
              <w:lef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23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07">
                  <w:rPr>
                    <w:rFonts w:ascii="MS Gothic" w:eastAsia="MS Gothic" w:hAnsi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Growing Area</w:t>
            </w: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2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Ha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rvesting/Handling/Distribution</w:t>
            </w:r>
          </w:p>
          <w:p w:rsidR="006C6CDA" w:rsidRPr="009E1739" w:rsidRDefault="006C6CDA" w:rsidP="00DD2A0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757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Administrative </w:t>
            </w: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2.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DD2A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3.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DD2A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4.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="006665A6"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5.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6.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7.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8.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9.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F08B1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10.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Proposal Subject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6665A6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867F0A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11.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Specific NSSP </w:t>
            </w:r>
          </w:p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Guide Reference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2F48D3" w:rsidRPr="009E1739" w:rsidRDefault="002F48D3" w:rsidP="00180C3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34573" w:rsidRPr="009E1739" w:rsidTr="006C6CDA">
        <w:tc>
          <w:tcPr>
            <w:tcW w:w="1258" w:type="pct"/>
            <w:gridSpan w:val="2"/>
            <w:shd w:val="clear" w:color="auto" w:fill="auto"/>
          </w:tcPr>
          <w:p w:rsidR="00E34573" w:rsidRPr="00E34573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12.  Text of Proposal/   </w:t>
            </w:r>
          </w:p>
          <w:p w:rsidR="00E34573" w:rsidRPr="009E1739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       Requested Action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E34573" w:rsidRPr="009E1739" w:rsidRDefault="00E34573" w:rsidP="00CF171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left="605" w:right="-57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647053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13.  Public Health</w:t>
            </w:r>
          </w:p>
          <w:p w:rsidR="00744AA7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sz w:val="22"/>
                <w:szCs w:val="22"/>
              </w:rPr>
              <w:t>Significance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77682D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867F0A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14.  </w:t>
            </w:r>
            <w:r w:rsidR="00867F0A" w:rsidRPr="009E1739">
              <w:rPr>
                <w:rFonts w:ascii="Times New Roman" w:hAnsi="Times New Roman"/>
                <w:bCs/>
                <w:sz w:val="22"/>
                <w:szCs w:val="22"/>
              </w:rPr>
              <w:t>Cost Information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44AA7" w:rsidRPr="009E1739" w:rsidRDefault="00744AA7" w:rsidP="006665A6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DB8" w:rsidRPr="009E1739" w:rsidTr="006C6CDA">
        <w:trPr>
          <w:trHeight w:val="260"/>
        </w:trPr>
        <w:tc>
          <w:tcPr>
            <w:tcW w:w="5000" w:type="pct"/>
            <w:gridSpan w:val="5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15.  Research Needs Information (Optional)</w:t>
            </w:r>
          </w:p>
        </w:tc>
      </w:tr>
      <w:tr w:rsidR="00791DB8" w:rsidRPr="009E1739" w:rsidTr="006C6CDA">
        <w:trPr>
          <w:trHeight w:val="630"/>
        </w:trPr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a.  Proposed specific   </w:t>
            </w:r>
          </w:p>
          <w:p w:rsidR="00791DB8" w:rsidRPr="009E1739" w:rsidRDefault="00791DB8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research </w:t>
            </w:r>
            <w:r w:rsidR="00277239">
              <w:rPr>
                <w:rFonts w:ascii="Times New Roman" w:hAnsi="Times New Roman"/>
                <w:sz w:val="22"/>
                <w:szCs w:val="22"/>
              </w:rPr>
              <w:t>n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eed/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  <w:t xml:space="preserve">problem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to be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addressed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b.  Explain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r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elationship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between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roposed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research need and </w:t>
            </w:r>
          </w:p>
          <w:p w:rsidR="00277239" w:rsidRDefault="00277239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program change </w:t>
            </w:r>
          </w:p>
          <w:p w:rsidR="002772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re</w:t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commended in </w:t>
            </w:r>
          </w:p>
          <w:p w:rsidR="00791DB8" w:rsidRPr="009E17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>the proposal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c.  Estimated cost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d.  Proposed sources </w:t>
            </w:r>
          </w:p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of funding</w:t>
            </w: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C01F5B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630" w:right="-57" w:hanging="27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e.  Time frame anticipated</w:t>
            </w:r>
          </w:p>
        </w:tc>
        <w:tc>
          <w:tcPr>
            <w:tcW w:w="374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1F5B" w:rsidRPr="009E1739" w:rsidTr="00C01F5B">
        <w:tc>
          <w:tcPr>
            <w:tcW w:w="1258" w:type="pct"/>
            <w:gridSpan w:val="2"/>
            <w:vMerge w:val="restart"/>
            <w:shd w:val="clear" w:color="auto" w:fill="auto"/>
          </w:tcPr>
          <w:p w:rsidR="00C01F5B" w:rsidRPr="009E1739" w:rsidRDefault="00C01F5B" w:rsidP="00D1108F">
            <w:pPr>
              <w:ind w:right="-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For Research Guidance Committee Use Only</w:t>
            </w:r>
          </w:p>
          <w:p w:rsidR="00C01F5B" w:rsidRPr="009E1739" w:rsidRDefault="00C01F5B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4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01F5B" w:rsidRPr="00C01F5B" w:rsidRDefault="00C01F5B" w:rsidP="00C01F5B">
            <w:p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Relative priority rank in terms of </w:t>
            </w:r>
            <w:r>
              <w:rPr>
                <w:rFonts w:ascii="Times New Roman" w:hAnsi="Times New Roman"/>
                <w:sz w:val="22"/>
                <w:szCs w:val="22"/>
              </w:rPr>
              <w:t>resolving research need</w:t>
            </w:r>
          </w:p>
        </w:tc>
      </w:tr>
      <w:tr w:rsidR="00C01F5B" w:rsidRPr="009E1739" w:rsidTr="00C01F5B">
        <w:tc>
          <w:tcPr>
            <w:tcW w:w="1258" w:type="pct"/>
            <w:gridSpan w:val="2"/>
            <w:vMerge/>
            <w:shd w:val="clear" w:color="auto" w:fill="auto"/>
          </w:tcPr>
          <w:p w:rsidR="00C01F5B" w:rsidRPr="009E1739" w:rsidRDefault="00C01F5B" w:rsidP="00D1108F">
            <w:pPr>
              <w:ind w:right="-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742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 xml:space="preserve">Immediate 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 xml:space="preserve"> Required  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>Valuabl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>Important</w:t>
            </w:r>
          </w:p>
          <w:p w:rsidR="00C01F5B" w:rsidRP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</w:tr>
      <w:tr w:rsidR="00974286" w:rsidRPr="009E1739" w:rsidTr="006C6CDA">
        <w:tc>
          <w:tcPr>
            <w:tcW w:w="1258" w:type="pct"/>
            <w:gridSpan w:val="2"/>
            <w:vMerge/>
            <w:shd w:val="clear" w:color="auto" w:fill="auto"/>
          </w:tcPr>
          <w:p w:rsidR="00974286" w:rsidRPr="009E1739" w:rsidRDefault="00974286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974286" w:rsidRPr="009E1739" w:rsidRDefault="00974286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10"/>
      <w:footerReference w:type="default" r:id="rId11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7" w:rsidRDefault="00016FE7" w:rsidP="00956A97">
      <w:r>
        <w:separator/>
      </w:r>
    </w:p>
  </w:endnote>
  <w:endnote w:type="continuationSeparator" w:id="0">
    <w:p w:rsidR="00016FE7" w:rsidRDefault="00016FE7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 w:rsidP="009F0216">
            <w:pPr>
              <w:pStyle w:val="Footer"/>
              <w:jc w:val="center"/>
            </w:pPr>
            <w:r>
              <w:t>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A1A52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A1A52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7" w:rsidRDefault="00016FE7" w:rsidP="00956A97">
      <w:r>
        <w:separator/>
      </w:r>
    </w:p>
  </w:footnote>
  <w:footnote w:type="continuationSeparator" w:id="0">
    <w:p w:rsidR="00016FE7" w:rsidRDefault="00016FE7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800"/>
    </w:tblGrid>
    <w:tr w:rsidR="006C6CDA" w:rsidTr="006C6CDA">
      <w:tc>
        <w:tcPr>
          <w:tcW w:w="8298" w:type="dxa"/>
        </w:tcPr>
        <w:p w:rsidR="006C6CDA" w:rsidRDefault="006C6CDA" w:rsidP="006C6CDA">
          <w:pPr>
            <w:pStyle w:val="Header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9A449F">
            <w:rPr>
              <w:rFonts w:ascii="Times New Roman" w:hAnsi="Times New Roman"/>
              <w:b/>
              <w:sz w:val="22"/>
              <w:szCs w:val="22"/>
            </w:rPr>
            <w:t xml:space="preserve">Proposal No. </w:t>
          </w:r>
          <w:r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6C6CDA" w:rsidTr="006C6CDA">
      <w:tc>
        <w:tcPr>
          <w:tcW w:w="8298" w:type="dxa"/>
        </w:tcPr>
        <w:p w:rsidR="006C6CDA" w:rsidRPr="006C6CDA" w:rsidRDefault="006C6CDA" w:rsidP="006C6CDA">
          <w:pPr>
            <w:pStyle w:val="Header"/>
            <w:jc w:val="right"/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Date Received:   </w:t>
          </w:r>
        </w:p>
      </w:tc>
      <w:tc>
        <w:tcPr>
          <w:tcW w:w="1800" w:type="dxa"/>
          <w:tcBorders>
            <w:top w:val="single" w:sz="4" w:space="0" w:color="auto"/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:rsidR="00B54B30" w:rsidRPr="00B54B30" w:rsidRDefault="00B54B30" w:rsidP="00B54B30">
    <w:pPr>
      <w:pStyle w:val="Head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94"/>
    <w:multiLevelType w:val="hybridMultilevel"/>
    <w:tmpl w:val="3732C6FC"/>
    <w:lvl w:ilvl="0" w:tplc="65E43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7"/>
    <w:multiLevelType w:val="hybridMultilevel"/>
    <w:tmpl w:val="61F67010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2306F"/>
    <w:multiLevelType w:val="hybridMultilevel"/>
    <w:tmpl w:val="8092C954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3E87"/>
    <w:multiLevelType w:val="hybridMultilevel"/>
    <w:tmpl w:val="8A9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7908"/>
    <w:multiLevelType w:val="hybridMultilevel"/>
    <w:tmpl w:val="D03648AE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6FE7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34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5D7B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4FBC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555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274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C3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6AF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8D3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A60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358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0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894"/>
    <w:rsid w:val="005D39A9"/>
    <w:rsid w:val="005D4288"/>
    <w:rsid w:val="005D4348"/>
    <w:rsid w:val="005D4837"/>
    <w:rsid w:val="005D4CDC"/>
    <w:rsid w:val="005D4F2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6CDA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82D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A52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125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6D27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B5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86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216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5C43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30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8EC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5B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719"/>
    <w:rsid w:val="00CF1BF0"/>
    <w:rsid w:val="00CF1DBF"/>
    <w:rsid w:val="00CF1FC5"/>
    <w:rsid w:val="00CF2367"/>
    <w:rsid w:val="00CF2655"/>
    <w:rsid w:val="00CF27FB"/>
    <w:rsid w:val="00CF2A18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8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72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A07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4F43-3715-4828-92D3-8359145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issc</cp:lastModifiedBy>
  <cp:revision>2</cp:revision>
  <cp:lastPrinted>2017-04-28T14:26:00Z</cp:lastPrinted>
  <dcterms:created xsi:type="dcterms:W3CDTF">2019-04-03T17:22:00Z</dcterms:created>
  <dcterms:modified xsi:type="dcterms:W3CDTF">2019-04-03T17:22:00Z</dcterms:modified>
</cp:coreProperties>
</file>